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  <w:bookmarkStart w:id="0" w:name="P149"/>
      <w:bookmarkEnd w:id="0"/>
    </w:p>
    <w:p w:rsidR="00061847" w:rsidRPr="00B44B44" w:rsidRDefault="00FD0DC7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FD0DC7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="00061847"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 w:rsidRPr="009A0589">
        <w:t xml:space="preserve"> гражданина 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</w:t>
      </w:r>
      <w:proofErr w:type="gramStart"/>
      <w:r w:rsidRPr="00B44B44">
        <w:rPr>
          <w:sz w:val="28"/>
          <w:szCs w:val="28"/>
        </w:rPr>
        <w:t>о(</w:t>
      </w:r>
      <w:proofErr w:type="gramEnd"/>
      <w:r w:rsidRPr="00B44B44">
        <w:rPr>
          <w:sz w:val="28"/>
          <w:szCs w:val="28"/>
        </w:rPr>
        <w:t>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72DF1">
        <w:rPr>
          <w:sz w:val="28"/>
          <w:szCs w:val="28"/>
        </w:rPr>
        <w:t xml:space="preserve">по формированию кадрового резерва для замещения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  <w:r w:rsidRPr="00B44B44">
        <w:rPr>
          <w:sz w:val="28"/>
          <w:szCs w:val="28"/>
        </w:rPr>
        <w:t xml:space="preserve">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E7190F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Pr="001C04E7">
        <w:rPr>
          <w:sz w:val="21"/>
          <w:szCs w:val="21"/>
        </w:rPr>
        <w:t xml:space="preserve"> Смоленской области</w:t>
      </w:r>
      <w:r w:rsidR="00061847" w:rsidRPr="001C04E7">
        <w:rPr>
          <w:sz w:val="21"/>
          <w:szCs w:val="21"/>
        </w:rPr>
        <w:t>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1) анкету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2) копию паспорта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3) копию трудовой книжки (иных документов, подтверждающих трудовую (служебную) деятельность)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E72DF1">
      <w:headerReference w:type="default" r:id="rId6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50" w:rsidRDefault="00642950">
      <w:r>
        <w:separator/>
      </w:r>
    </w:p>
  </w:endnote>
  <w:endnote w:type="continuationSeparator" w:id="0">
    <w:p w:rsidR="00642950" w:rsidRDefault="0064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50" w:rsidRDefault="00642950">
      <w:r>
        <w:separator/>
      </w:r>
    </w:p>
  </w:footnote>
  <w:footnote w:type="continuationSeparator" w:id="0">
    <w:p w:rsidR="00642950" w:rsidRDefault="0064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B65C0"/>
    <w:rsid w:val="0021706D"/>
    <w:rsid w:val="0021789B"/>
    <w:rsid w:val="002A5A1F"/>
    <w:rsid w:val="002D632D"/>
    <w:rsid w:val="002E6E82"/>
    <w:rsid w:val="002F052D"/>
    <w:rsid w:val="00301C7B"/>
    <w:rsid w:val="003200F0"/>
    <w:rsid w:val="0033193E"/>
    <w:rsid w:val="003563D4"/>
    <w:rsid w:val="00364B00"/>
    <w:rsid w:val="00394DF4"/>
    <w:rsid w:val="004216CB"/>
    <w:rsid w:val="00426273"/>
    <w:rsid w:val="004371D8"/>
    <w:rsid w:val="004604D2"/>
    <w:rsid w:val="004E521A"/>
    <w:rsid w:val="00580140"/>
    <w:rsid w:val="005F07A1"/>
    <w:rsid w:val="00642950"/>
    <w:rsid w:val="0067695B"/>
    <w:rsid w:val="006E181B"/>
    <w:rsid w:val="00701EE6"/>
    <w:rsid w:val="00721E82"/>
    <w:rsid w:val="007718E2"/>
    <w:rsid w:val="007866C9"/>
    <w:rsid w:val="00827E0F"/>
    <w:rsid w:val="008C50CA"/>
    <w:rsid w:val="009D53FF"/>
    <w:rsid w:val="00A057EB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37075"/>
    <w:rsid w:val="00D622A1"/>
    <w:rsid w:val="00E23ABF"/>
    <w:rsid w:val="00E7190F"/>
    <w:rsid w:val="00E72DF1"/>
    <w:rsid w:val="00E96F0E"/>
    <w:rsid w:val="00EC1935"/>
    <w:rsid w:val="00F2012D"/>
    <w:rsid w:val="00F51751"/>
    <w:rsid w:val="00F904B6"/>
    <w:rsid w:val="00FA6182"/>
    <w:rsid w:val="00FA6CC6"/>
    <w:rsid w:val="00FD0DC7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Gureev_YV</cp:lastModifiedBy>
  <cp:revision>3</cp:revision>
  <dcterms:created xsi:type="dcterms:W3CDTF">2020-08-10T14:32:00Z</dcterms:created>
  <dcterms:modified xsi:type="dcterms:W3CDTF">2020-08-10T14:37:00Z</dcterms:modified>
</cp:coreProperties>
</file>